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Республики Адыгея полковника Станислава Илющенко с наступающим Новым 2022 годом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30.12.2021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Республики Адыгея полковника Станислава Илющенко с наступающим Новым 2022 годом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коллеги и друзья!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Примите сердечные поздравления и наилучшие пожелания с наступающим Новым 2022 годом!</w:t>
            </w:r>
            <w:br/>
            <w:r>
              <w:rPr/>
              <w:t xml:space="preserve"> </w:t>
            </w:r>
            <w:br/>
            <w:r>
              <w:rPr/>
              <w:t xml:space="preserve"> Особая атмосфера радости и добра, царящая в эти светлые праздники, приносит в нашу жизнь согласие, милосердие, дарит немало ярких событий.</w:t>
            </w:r>
            <w:br/>
            <w:r>
              <w:rPr/>
              <w:t xml:space="preserve"> </w:t>
            </w:r>
            <w:br/>
            <w:r>
              <w:rPr/>
              <w:t xml:space="preserve"> Отмечая этот чудесный праздник, желаю Вам вспомнить все хорошее в году минувшем и вступить в следующий год с новыми созидательными устремлениями.</w:t>
            </w:r>
            <w:br/>
            <w:r>
              <w:rPr/>
              <w:t xml:space="preserve"> </w:t>
            </w:r>
            <w:br/>
            <w:r>
              <w:rPr/>
              <w:t xml:space="preserve"> От всей души желаю Вам и Вашим близким крепкого здоровья, счастья и исполнения самых заветных желаний!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Республике Адыгея</w:t>
            </w:r>
            <w:br/>
            <w:r>
              <w:rPr/>
              <w:t xml:space="preserve"> </w:t>
            </w:r>
            <w:br/>
            <w:r>
              <w:rPr/>
              <w:t xml:space="preserve"> полковник С.В. Илющенко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2025-03-26T05:42:34+03:00</dcterms:created>
  <dcterms:modified xsi:type="dcterms:W3CDTF">2025-03-26T05:42:34+03:00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